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A6" w:rsidRDefault="00480FD6">
      <w:r>
        <w:t>Chapter 12: Forces in Motion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480FD6" w:rsidRDefault="00480FD6"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Physical Science</w:t>
      </w:r>
    </w:p>
    <w:p w:rsidR="00480FD6" w:rsidRDefault="00480FD6"/>
    <w:p w:rsidR="00480FD6" w:rsidRDefault="00480FD6">
      <w:r>
        <w:t>Know the Vocabulary</w:t>
      </w:r>
    </w:p>
    <w:p w:rsidR="00480FD6" w:rsidRDefault="00480FD6">
      <w:r>
        <w:t>What are Forces?</w:t>
      </w:r>
    </w:p>
    <w:p w:rsidR="00480FD6" w:rsidRDefault="00480FD6">
      <w:r>
        <w:t>Balanced Forces</w:t>
      </w:r>
    </w:p>
    <w:p w:rsidR="00480FD6" w:rsidRDefault="00480FD6">
      <w:r>
        <w:t>Unbalanced Forces</w:t>
      </w:r>
    </w:p>
    <w:p w:rsidR="00480FD6" w:rsidRDefault="00480FD6">
      <w:r>
        <w:t>What is Friction?  Know the types of friction.</w:t>
      </w:r>
    </w:p>
    <w:p w:rsidR="00480FD6" w:rsidRDefault="00480FD6">
      <w:r>
        <w:t>Newton’s 1</w:t>
      </w:r>
      <w:r w:rsidRPr="00480FD6">
        <w:rPr>
          <w:vertAlign w:val="superscript"/>
        </w:rPr>
        <w:t>st</w:t>
      </w:r>
      <w:r>
        <w:t xml:space="preserve"> Law of Motion</w:t>
      </w:r>
    </w:p>
    <w:p w:rsidR="00480FD6" w:rsidRDefault="00480FD6">
      <w:r>
        <w:t>Newton’</w:t>
      </w:r>
      <w:r>
        <w:t>s 2</w:t>
      </w:r>
      <w:r w:rsidRPr="00480FD6">
        <w:rPr>
          <w:vertAlign w:val="superscript"/>
        </w:rPr>
        <w:t>nd</w:t>
      </w:r>
      <w:r>
        <w:t xml:space="preserve"> </w:t>
      </w:r>
      <w:r>
        <w:t>Law of Motion</w:t>
      </w:r>
      <w:r>
        <w:t xml:space="preserve"> (Formula: acceleration = force/mass)</w:t>
      </w:r>
    </w:p>
    <w:p w:rsidR="00480FD6" w:rsidRDefault="00480FD6">
      <w:r>
        <w:t>Newton’</w:t>
      </w:r>
      <w:r>
        <w:t>s 3</w:t>
      </w:r>
      <w:r w:rsidRPr="00480FD6">
        <w:rPr>
          <w:vertAlign w:val="superscript"/>
        </w:rPr>
        <w:t>rd</w:t>
      </w:r>
      <w:r>
        <w:t xml:space="preserve"> </w:t>
      </w:r>
      <w:r>
        <w:t>Law of Motion</w:t>
      </w:r>
    </w:p>
    <w:p w:rsidR="00480FD6" w:rsidRDefault="00480FD6">
      <w:r>
        <w:t>Know the difference between Mass and Weight</w:t>
      </w:r>
    </w:p>
    <w:p w:rsidR="00480FD6" w:rsidRDefault="00480FD6">
      <w:r>
        <w:t>Formula for Weight = mass x acceleration due to gravity (9.8 m/s</w:t>
      </w:r>
      <w:r>
        <w:rPr>
          <w:vertAlign w:val="superscript"/>
        </w:rPr>
        <w:t>2</w:t>
      </w:r>
      <w:r>
        <w:t>)</w:t>
      </w:r>
    </w:p>
    <w:p w:rsidR="00480FD6" w:rsidRDefault="00480FD6">
      <w:r>
        <w:t>What is Momentum?  (Formula: Momentum = mass x velocity)</w:t>
      </w:r>
    </w:p>
    <w:p w:rsidR="00480FD6" w:rsidRDefault="00480FD6">
      <w:r>
        <w:t>What is the Law of Conservation of Momentum?</w:t>
      </w:r>
    </w:p>
    <w:p w:rsidR="00480FD6" w:rsidRDefault="00480FD6">
      <w:r>
        <w:t>Know the four fundamental forces of nature. (</w:t>
      </w:r>
      <w:proofErr w:type="gramStart"/>
      <w:r>
        <w:t>electromagnetic</w:t>
      </w:r>
      <w:proofErr w:type="gramEnd"/>
      <w:r>
        <w:t>, strong, weak, gravity)</w:t>
      </w:r>
    </w:p>
    <w:p w:rsidR="00480FD6" w:rsidRDefault="00480FD6">
      <w:r>
        <w:t>Mass and Distance are determining factors for the strength of gravity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6"/>
    <w:rsid w:val="00480FD6"/>
    <w:rsid w:val="006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0DBD4-194E-4CA3-9D72-67B9781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cp:lastPrinted>2016-02-04T12:56:00Z</cp:lastPrinted>
  <dcterms:created xsi:type="dcterms:W3CDTF">2016-02-04T12:47:00Z</dcterms:created>
  <dcterms:modified xsi:type="dcterms:W3CDTF">2016-02-04T12:56:00Z</dcterms:modified>
</cp:coreProperties>
</file>